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38D55" w14:textId="32211874" w:rsidR="008C2F81" w:rsidRPr="00707952" w:rsidRDefault="008C2F81" w:rsidP="008C2F81">
      <w:pPr>
        <w:jc w:val="center"/>
        <w:rPr>
          <w:b/>
          <w:bCs/>
        </w:rPr>
      </w:pPr>
      <w:r w:rsidRPr="00707952">
        <w:rPr>
          <w:b/>
          <w:bCs/>
        </w:rPr>
        <w:t>God’s People Part 1: Who We Are</w:t>
      </w:r>
    </w:p>
    <w:p w14:paraId="24F1525E" w14:textId="4E24E2EB" w:rsidR="008C2F81" w:rsidRPr="00707952" w:rsidRDefault="008C2F81" w:rsidP="008C2F81">
      <w:pPr>
        <w:jc w:val="center"/>
        <w:rPr>
          <w:b/>
          <w:bCs/>
        </w:rPr>
      </w:pPr>
      <w:r w:rsidRPr="00707952">
        <w:rPr>
          <w:b/>
          <w:bCs/>
        </w:rPr>
        <w:t>Chosen</w:t>
      </w:r>
    </w:p>
    <w:p w14:paraId="54110F12" w14:textId="057D0F68" w:rsidR="008C2F81" w:rsidRPr="00707952" w:rsidRDefault="008C2F81" w:rsidP="008C2F81">
      <w:pPr>
        <w:jc w:val="center"/>
        <w:rPr>
          <w:b/>
          <w:bCs/>
        </w:rPr>
      </w:pPr>
      <w:r w:rsidRPr="00707952">
        <w:rPr>
          <w:b/>
          <w:bCs/>
        </w:rPr>
        <w:t>Ephesians 1:</w:t>
      </w:r>
      <w:r w:rsidR="00204FBD" w:rsidRPr="00707952">
        <w:rPr>
          <w:b/>
          <w:bCs/>
        </w:rPr>
        <w:t>4</w:t>
      </w:r>
      <w:r w:rsidRPr="00707952">
        <w:rPr>
          <w:b/>
          <w:bCs/>
        </w:rPr>
        <w:t>-6</w:t>
      </w:r>
    </w:p>
    <w:p w14:paraId="5A8FDA1B" w14:textId="77777777" w:rsidR="000E77E1" w:rsidRPr="00707952" w:rsidRDefault="000E77E1" w:rsidP="008C2F81"/>
    <w:p w14:paraId="2D5C2015" w14:textId="673C7A35" w:rsidR="008C2F81" w:rsidRPr="004D4613" w:rsidRDefault="00F231DE" w:rsidP="008C2F81">
      <w:pPr>
        <w:rPr>
          <w:color w:val="000000" w:themeColor="text1"/>
        </w:rPr>
      </w:pPr>
      <w:r w:rsidRPr="004D4613">
        <w:rPr>
          <w:color w:val="000000" w:themeColor="text1"/>
        </w:rPr>
        <w:t>Ephesians 1:</w:t>
      </w:r>
      <w:r w:rsidR="00204FBD" w:rsidRPr="004D4613">
        <w:rPr>
          <w:color w:val="000000" w:themeColor="text1"/>
        </w:rPr>
        <w:t>4</w:t>
      </w:r>
      <w:r w:rsidRPr="004D4613">
        <w:rPr>
          <w:color w:val="000000" w:themeColor="text1"/>
        </w:rPr>
        <w:t xml:space="preserve">-6 teaches us </w:t>
      </w:r>
      <w:r w:rsidR="000E77E1" w:rsidRPr="004D4613">
        <w:rPr>
          <w:color w:val="000000" w:themeColor="text1"/>
        </w:rPr>
        <w:t>two of the most awesome things we could ever be told about who we are</w:t>
      </w:r>
      <w:r w:rsidR="004D4613">
        <w:rPr>
          <w:color w:val="000000" w:themeColor="text1"/>
        </w:rPr>
        <w:t>:</w:t>
      </w:r>
    </w:p>
    <w:p w14:paraId="54492BC8" w14:textId="77777777" w:rsidR="008C2F81" w:rsidRPr="00707952" w:rsidRDefault="008C2F81" w:rsidP="008C2F81">
      <w:pPr>
        <w:rPr>
          <w:b/>
          <w:bCs/>
        </w:rPr>
      </w:pPr>
    </w:p>
    <w:p w14:paraId="33C3FA14" w14:textId="747DD5F5" w:rsidR="00F302A4" w:rsidRPr="004D4613" w:rsidRDefault="00F231DE" w:rsidP="00F302A4">
      <w:pPr>
        <w:pStyle w:val="ListParagraph"/>
        <w:numPr>
          <w:ilvl w:val="0"/>
          <w:numId w:val="1"/>
        </w:numPr>
      </w:pPr>
      <w:r w:rsidRPr="004D4613">
        <w:t>God chose t</w:t>
      </w:r>
      <w:r w:rsidR="0024364C" w:rsidRPr="004D4613">
        <w:t>o rescue us from being</w:t>
      </w:r>
      <w:r w:rsidR="00F302A4" w:rsidRPr="004D4613">
        <w:t xml:space="preserve"> unworthy</w:t>
      </w:r>
      <w:r w:rsidR="0024364C" w:rsidRPr="004D4613">
        <w:t xml:space="preserve"> sinners </w:t>
      </w:r>
      <w:r w:rsidR="00F302A4" w:rsidRPr="004D4613">
        <w:t>to be</w:t>
      </w:r>
      <w:r w:rsidR="00760E51" w:rsidRPr="004D4613">
        <w:t>ing</w:t>
      </w:r>
      <w:r w:rsidR="00F302A4" w:rsidRPr="004D4613">
        <w:t xml:space="preserve"> totally </w:t>
      </w:r>
      <w:r w:rsidR="004D4613">
        <w:t>________________</w:t>
      </w:r>
      <w:r w:rsidR="0024364C" w:rsidRPr="004D4613">
        <w:t xml:space="preserve"> saints!</w:t>
      </w:r>
      <w:r w:rsidR="004D4613" w:rsidRPr="004D4613">
        <w:t xml:space="preserve"> (1:4a)</w:t>
      </w:r>
    </w:p>
    <w:p w14:paraId="54BC9696" w14:textId="77777777" w:rsidR="00F231DE" w:rsidRDefault="00F231DE" w:rsidP="004D4613">
      <w:pPr>
        <w:rPr>
          <w:b/>
          <w:bCs/>
        </w:rPr>
      </w:pPr>
    </w:p>
    <w:p w14:paraId="44BE6B96" w14:textId="77777777" w:rsidR="004D4613" w:rsidRPr="004D4613" w:rsidRDefault="004D4613" w:rsidP="004D4613">
      <w:pPr>
        <w:rPr>
          <w:b/>
          <w:bCs/>
        </w:rPr>
      </w:pPr>
    </w:p>
    <w:p w14:paraId="30877991" w14:textId="0EDAA9E8" w:rsidR="00F231DE" w:rsidRPr="004D4613" w:rsidRDefault="00F231DE" w:rsidP="00F231DE">
      <w:pPr>
        <w:pStyle w:val="ListParagraph"/>
        <w:numPr>
          <w:ilvl w:val="0"/>
          <w:numId w:val="1"/>
        </w:numPr>
      </w:pPr>
      <w:r w:rsidRPr="004D4613">
        <w:t xml:space="preserve">God chose us to be HIS fully </w:t>
      </w:r>
      <w:r w:rsidR="004D4613" w:rsidRPr="004D4613">
        <w:t>____________________</w:t>
      </w:r>
      <w:r w:rsidRPr="004D4613">
        <w:t xml:space="preserve"> kids! (1:4b-6)</w:t>
      </w:r>
    </w:p>
    <w:p w14:paraId="23AB0139" w14:textId="77777777" w:rsidR="00FC7B63" w:rsidRPr="00F46FE1" w:rsidRDefault="00FC7B63" w:rsidP="00F46FE1">
      <w:pPr>
        <w:rPr>
          <w:b/>
          <w:bCs/>
        </w:rPr>
      </w:pPr>
    </w:p>
    <w:p w14:paraId="5DC8F6F0" w14:textId="77777777" w:rsidR="009D07FA" w:rsidRPr="00707952" w:rsidRDefault="009D07FA" w:rsidP="00707952">
      <w:pPr>
        <w:rPr>
          <w:color w:val="000000" w:themeColor="text1"/>
        </w:rPr>
      </w:pPr>
    </w:p>
    <w:p w14:paraId="74A83383" w14:textId="4A8E5A8C" w:rsidR="00707952" w:rsidRDefault="00707952" w:rsidP="00707952">
      <w:pPr>
        <w:rPr>
          <w:b/>
          <w:bCs/>
        </w:rPr>
      </w:pPr>
      <w:r w:rsidRPr="004D4613">
        <w:rPr>
          <w:b/>
          <w:bCs/>
          <w:color w:val="000000" w:themeColor="text1"/>
        </w:rPr>
        <w:t>Challenge:</w:t>
      </w:r>
      <w:r w:rsidRPr="008E7E6E">
        <w:rPr>
          <w:b/>
          <w:bCs/>
          <w:color w:val="000000" w:themeColor="text1"/>
        </w:rPr>
        <w:t xml:space="preserve"> </w:t>
      </w:r>
      <w:r w:rsidR="008E7E6E" w:rsidRPr="004D4613">
        <w:t xml:space="preserve">Do you have the </w:t>
      </w:r>
      <w:r w:rsidR="004D4613" w:rsidRPr="004D4613">
        <w:t>_________________</w:t>
      </w:r>
      <w:r w:rsidR="008E7E6E" w:rsidRPr="004D4613">
        <w:t xml:space="preserve"> to trust the God who is eternally bigger, better, and smarter than you, or are you confined to trusting a god who can only do what you can comprehend and explain?</w:t>
      </w:r>
      <w:r w:rsidR="008E7E6E" w:rsidRPr="008E7E6E">
        <w:rPr>
          <w:b/>
          <w:bCs/>
        </w:rPr>
        <w:t xml:space="preserve">  </w:t>
      </w:r>
    </w:p>
    <w:p w14:paraId="08015138" w14:textId="5C27986C" w:rsidR="0077435C" w:rsidRPr="00707952" w:rsidRDefault="0077435C"/>
    <w:sectPr w:rsidR="0077435C" w:rsidRPr="00707952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DD3EC" w14:textId="77777777" w:rsidR="001D289C" w:rsidRDefault="001D289C" w:rsidP="00204FBD">
      <w:r>
        <w:separator/>
      </w:r>
    </w:p>
  </w:endnote>
  <w:endnote w:type="continuationSeparator" w:id="0">
    <w:p w14:paraId="2FEE1984" w14:textId="77777777" w:rsidR="001D289C" w:rsidRDefault="001D289C" w:rsidP="00204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611815455"/>
      <w:docPartObj>
        <w:docPartGallery w:val="Page Numbers (Bottom of Page)"/>
        <w:docPartUnique/>
      </w:docPartObj>
    </w:sdtPr>
    <w:sdtContent>
      <w:p w14:paraId="39C24682" w14:textId="41810D6B" w:rsidR="00707952" w:rsidRDefault="00707952" w:rsidP="00E072A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 w:rsidR="00000000"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55766309" w14:textId="77777777" w:rsidR="00707952" w:rsidRDefault="00707952" w:rsidP="0070795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713763202"/>
      <w:docPartObj>
        <w:docPartGallery w:val="Page Numbers (Bottom of Page)"/>
        <w:docPartUnique/>
      </w:docPartObj>
    </w:sdtPr>
    <w:sdtContent>
      <w:p w14:paraId="32512343" w14:textId="148D4571" w:rsidR="00707952" w:rsidRDefault="00707952" w:rsidP="00E072A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06809EB" w14:textId="77777777" w:rsidR="00707952" w:rsidRDefault="00707952" w:rsidP="0070795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80311" w14:textId="77777777" w:rsidR="001D289C" w:rsidRDefault="001D289C" w:rsidP="00204FBD">
      <w:r>
        <w:separator/>
      </w:r>
    </w:p>
  </w:footnote>
  <w:footnote w:type="continuationSeparator" w:id="0">
    <w:p w14:paraId="59C90E1E" w14:textId="77777777" w:rsidR="001D289C" w:rsidRDefault="001D289C" w:rsidP="00204F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31A66"/>
    <w:multiLevelType w:val="hybridMultilevel"/>
    <w:tmpl w:val="4DFAFE54"/>
    <w:lvl w:ilvl="0" w:tplc="A406E830">
      <w:start w:val="1"/>
      <w:numFmt w:val="decimal"/>
      <w:lvlText w:val="(%1)"/>
      <w:lvlJc w:val="left"/>
      <w:pPr>
        <w:ind w:left="576" w:hanging="576"/>
      </w:pPr>
      <w:rPr>
        <w:rFonts w:hint="default"/>
        <w:b/>
        <w:bCs/>
      </w:rPr>
    </w:lvl>
    <w:lvl w:ilvl="1" w:tplc="F61E9B2E">
      <w:start w:val="1"/>
      <w:numFmt w:val="upperLetter"/>
      <w:lvlText w:val="%2."/>
      <w:lvlJc w:val="left"/>
      <w:pPr>
        <w:ind w:left="1080" w:hanging="504"/>
      </w:pPr>
      <w:rPr>
        <w:rFonts w:hint="default"/>
        <w:b/>
        <w:bCs/>
      </w:rPr>
    </w:lvl>
    <w:lvl w:ilvl="2" w:tplc="7A9AE3FC">
      <w:start w:val="1"/>
      <w:numFmt w:val="decimal"/>
      <w:lvlText w:val="%3."/>
      <w:lvlJc w:val="left"/>
      <w:pPr>
        <w:ind w:left="1512" w:hanging="432"/>
      </w:pPr>
      <w:rPr>
        <w:rFonts w:hint="default"/>
        <w:b/>
        <w:bCs/>
      </w:rPr>
    </w:lvl>
    <w:lvl w:ilvl="3" w:tplc="8A3E15E6">
      <w:start w:val="1"/>
      <w:numFmt w:val="lowerLetter"/>
      <w:lvlText w:val="%4."/>
      <w:lvlJc w:val="left"/>
      <w:pPr>
        <w:ind w:left="1944" w:hanging="432"/>
      </w:pPr>
      <w:rPr>
        <w:rFonts w:hint="default"/>
        <w:b/>
        <w:bCs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4112D7"/>
    <w:multiLevelType w:val="multilevel"/>
    <w:tmpl w:val="4F62E81C"/>
    <w:styleLink w:val="CurrentList1"/>
    <w:lvl w:ilvl="0">
      <w:start w:val="1"/>
      <w:numFmt w:val="decimal"/>
      <w:lvlText w:val="(%1)"/>
      <w:lvlJc w:val="left"/>
      <w:pPr>
        <w:ind w:left="576" w:hanging="576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080" w:hanging="504"/>
      </w:pPr>
      <w:rPr>
        <w:rFonts w:hint="default"/>
        <w:b/>
        <w:bCs/>
      </w:rPr>
    </w:lvl>
    <w:lvl w:ilvl="2">
      <w:start w:val="1"/>
      <w:numFmt w:val="decimal"/>
      <w:lvlText w:val="%3."/>
      <w:lvlJc w:val="left"/>
      <w:pPr>
        <w:ind w:left="151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68604402">
    <w:abstractNumId w:val="0"/>
  </w:num>
  <w:num w:numId="2" w16cid:durableId="17442576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F81"/>
    <w:rsid w:val="00007EAD"/>
    <w:rsid w:val="00043093"/>
    <w:rsid w:val="000828D5"/>
    <w:rsid w:val="000857B7"/>
    <w:rsid w:val="00094E5C"/>
    <w:rsid w:val="000D59F7"/>
    <w:rsid w:val="000E77E1"/>
    <w:rsid w:val="000F0A0C"/>
    <w:rsid w:val="00114C40"/>
    <w:rsid w:val="00137BB8"/>
    <w:rsid w:val="00176381"/>
    <w:rsid w:val="001D289C"/>
    <w:rsid w:val="00204FBD"/>
    <w:rsid w:val="00226E0E"/>
    <w:rsid w:val="0024364C"/>
    <w:rsid w:val="00273B11"/>
    <w:rsid w:val="0027528C"/>
    <w:rsid w:val="002824C9"/>
    <w:rsid w:val="002C4D3A"/>
    <w:rsid w:val="002D5028"/>
    <w:rsid w:val="00334CF9"/>
    <w:rsid w:val="00345EE7"/>
    <w:rsid w:val="003644CD"/>
    <w:rsid w:val="003B5FF7"/>
    <w:rsid w:val="003C2852"/>
    <w:rsid w:val="003D61C9"/>
    <w:rsid w:val="003E68D2"/>
    <w:rsid w:val="00484EDD"/>
    <w:rsid w:val="004A1B7A"/>
    <w:rsid w:val="004D019F"/>
    <w:rsid w:val="004D113F"/>
    <w:rsid w:val="004D2E03"/>
    <w:rsid w:val="004D4613"/>
    <w:rsid w:val="00506B26"/>
    <w:rsid w:val="005529A5"/>
    <w:rsid w:val="00553CF4"/>
    <w:rsid w:val="00590466"/>
    <w:rsid w:val="005E0D45"/>
    <w:rsid w:val="005E3CE6"/>
    <w:rsid w:val="005F7F2B"/>
    <w:rsid w:val="0063591E"/>
    <w:rsid w:val="006551ED"/>
    <w:rsid w:val="00693D81"/>
    <w:rsid w:val="00697938"/>
    <w:rsid w:val="006A21DE"/>
    <w:rsid w:val="007059E1"/>
    <w:rsid w:val="00706E6A"/>
    <w:rsid w:val="00707952"/>
    <w:rsid w:val="0071603F"/>
    <w:rsid w:val="007174A1"/>
    <w:rsid w:val="0072129B"/>
    <w:rsid w:val="007359DD"/>
    <w:rsid w:val="00741D0C"/>
    <w:rsid w:val="0074534F"/>
    <w:rsid w:val="00750854"/>
    <w:rsid w:val="00760E51"/>
    <w:rsid w:val="00763041"/>
    <w:rsid w:val="00771056"/>
    <w:rsid w:val="0077435C"/>
    <w:rsid w:val="007A0BB5"/>
    <w:rsid w:val="007C6DEF"/>
    <w:rsid w:val="007F70F1"/>
    <w:rsid w:val="00816CCC"/>
    <w:rsid w:val="008311C4"/>
    <w:rsid w:val="0083350A"/>
    <w:rsid w:val="008B4EA3"/>
    <w:rsid w:val="008B5EF5"/>
    <w:rsid w:val="008C2F81"/>
    <w:rsid w:val="008E7E6E"/>
    <w:rsid w:val="009574FE"/>
    <w:rsid w:val="00990CF5"/>
    <w:rsid w:val="009C5BB7"/>
    <w:rsid w:val="009D07FA"/>
    <w:rsid w:val="009E2647"/>
    <w:rsid w:val="009F0FB5"/>
    <w:rsid w:val="00A26D8C"/>
    <w:rsid w:val="00A36376"/>
    <w:rsid w:val="00A678B4"/>
    <w:rsid w:val="00A804AF"/>
    <w:rsid w:val="00A81B81"/>
    <w:rsid w:val="00A91AFC"/>
    <w:rsid w:val="00AB29C1"/>
    <w:rsid w:val="00AC2527"/>
    <w:rsid w:val="00AC4025"/>
    <w:rsid w:val="00B23A9D"/>
    <w:rsid w:val="00B536B3"/>
    <w:rsid w:val="00BB3396"/>
    <w:rsid w:val="00BB6B07"/>
    <w:rsid w:val="00BB6FF6"/>
    <w:rsid w:val="00BD02D0"/>
    <w:rsid w:val="00BD625E"/>
    <w:rsid w:val="00C07C5E"/>
    <w:rsid w:val="00C30AD3"/>
    <w:rsid w:val="00C410DF"/>
    <w:rsid w:val="00C5299E"/>
    <w:rsid w:val="00CA1F89"/>
    <w:rsid w:val="00CA6C45"/>
    <w:rsid w:val="00CC7E11"/>
    <w:rsid w:val="00CD145C"/>
    <w:rsid w:val="00D211B3"/>
    <w:rsid w:val="00D31AD4"/>
    <w:rsid w:val="00D42741"/>
    <w:rsid w:val="00D53F50"/>
    <w:rsid w:val="00DB1A83"/>
    <w:rsid w:val="00DF26E5"/>
    <w:rsid w:val="00E47A18"/>
    <w:rsid w:val="00E97BC2"/>
    <w:rsid w:val="00EB117C"/>
    <w:rsid w:val="00EC6BB7"/>
    <w:rsid w:val="00ED0F14"/>
    <w:rsid w:val="00ED2447"/>
    <w:rsid w:val="00F016C6"/>
    <w:rsid w:val="00F231DE"/>
    <w:rsid w:val="00F302A4"/>
    <w:rsid w:val="00F3723D"/>
    <w:rsid w:val="00F45A37"/>
    <w:rsid w:val="00F46FE1"/>
    <w:rsid w:val="00F73687"/>
    <w:rsid w:val="00F75BA3"/>
    <w:rsid w:val="00FA2F1F"/>
    <w:rsid w:val="00FC0C9A"/>
    <w:rsid w:val="00FC7B63"/>
    <w:rsid w:val="00FF4356"/>
    <w:rsid w:val="00FF5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C277C8"/>
  <w15:chartTrackingRefBased/>
  <w15:docId w15:val="{429705D1-1BBC-8849-900F-069DE5724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0D45"/>
    <w:rPr>
      <w:rFonts w:ascii="Cambria" w:hAnsi="Cambria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625E"/>
    <w:pPr>
      <w:keepNext/>
      <w:keepLines/>
      <w:spacing w:before="360" w:after="80"/>
      <w:outlineLvl w:val="0"/>
    </w:pPr>
    <w:rPr>
      <w:rFonts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625E"/>
    <w:pPr>
      <w:keepNext/>
      <w:keepLines/>
      <w:spacing w:before="160" w:after="80"/>
      <w:outlineLvl w:val="1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625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625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625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625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625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625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625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qFormat/>
    <w:rsid w:val="00BD625E"/>
    <w:rPr>
      <w:rFonts w:ascii="Cambria" w:hAnsi="Cambria"/>
      <w:b/>
      <w:bCs/>
      <w:i/>
      <w:iCs/>
      <w:spacing w:val="5"/>
      <w:sz w:val="24"/>
    </w:rPr>
  </w:style>
  <w:style w:type="paragraph" w:styleId="ListParagraph">
    <w:name w:val="List Paragraph"/>
    <w:basedOn w:val="Normal"/>
    <w:uiPriority w:val="34"/>
    <w:qFormat/>
    <w:rsid w:val="00BD625E"/>
    <w:pPr>
      <w:ind w:left="720"/>
      <w:contextualSpacing/>
    </w:pPr>
    <w:rPr>
      <w:rFonts w:eastAsiaTheme="minorHAnsi"/>
    </w:rPr>
  </w:style>
  <w:style w:type="character" w:customStyle="1" w:styleId="Heading1Char">
    <w:name w:val="Heading 1 Char"/>
    <w:basedOn w:val="DefaultParagraphFont"/>
    <w:link w:val="Heading1"/>
    <w:uiPriority w:val="9"/>
    <w:rsid w:val="00BD625E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625E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625E"/>
    <w:rPr>
      <w:rFonts w:eastAsiaTheme="majorEastAsia" w:cstheme="majorBidi"/>
      <w:color w:val="0F4761" w:themeColor="accent1" w:themeShade="BF"/>
      <w:kern w:val="0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625E"/>
    <w:rPr>
      <w:rFonts w:eastAsiaTheme="majorEastAsia" w:cstheme="majorBidi"/>
      <w:i/>
      <w:iCs/>
      <w:color w:val="0F4761" w:themeColor="accent1" w:themeShade="BF"/>
      <w:kern w:val="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625E"/>
    <w:rPr>
      <w:rFonts w:eastAsiaTheme="majorEastAsia" w:cstheme="majorBidi"/>
      <w:color w:val="0F4761" w:themeColor="accent1" w:themeShade="BF"/>
      <w:kern w:val="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625E"/>
    <w:rPr>
      <w:rFonts w:eastAsiaTheme="majorEastAsia" w:cstheme="majorBidi"/>
      <w:i/>
      <w:iCs/>
      <w:color w:val="595959" w:themeColor="text1" w:themeTint="A6"/>
      <w:kern w:val="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625E"/>
    <w:rPr>
      <w:rFonts w:eastAsiaTheme="majorEastAsia" w:cstheme="majorBidi"/>
      <w:color w:val="595959" w:themeColor="text1" w:themeTint="A6"/>
      <w:kern w:val="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625E"/>
    <w:rPr>
      <w:rFonts w:eastAsiaTheme="majorEastAsia" w:cstheme="majorBidi"/>
      <w:i/>
      <w:iCs/>
      <w:color w:val="272727" w:themeColor="text1" w:themeTint="D8"/>
      <w:kern w:val="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625E"/>
    <w:rPr>
      <w:rFonts w:eastAsiaTheme="majorEastAsia" w:cstheme="majorBidi"/>
      <w:color w:val="272727" w:themeColor="text1" w:themeTint="D8"/>
      <w:kern w:val="0"/>
    </w:rPr>
  </w:style>
  <w:style w:type="paragraph" w:styleId="Title">
    <w:name w:val="Title"/>
    <w:basedOn w:val="Normal"/>
    <w:next w:val="Normal"/>
    <w:link w:val="TitleChar"/>
    <w:uiPriority w:val="10"/>
    <w:qFormat/>
    <w:rsid w:val="00BD625E"/>
    <w:pPr>
      <w:spacing w:after="8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62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625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625E"/>
    <w:rPr>
      <w:rFonts w:ascii="Cambria" w:eastAsiaTheme="majorEastAsia" w:hAnsi="Cambria" w:cstheme="majorBidi"/>
      <w:color w:val="595959" w:themeColor="text1" w:themeTint="A6"/>
      <w:spacing w:val="15"/>
      <w:kern w:val="0"/>
      <w:sz w:val="28"/>
      <w:szCs w:val="28"/>
    </w:rPr>
  </w:style>
  <w:style w:type="character" w:styleId="Strong">
    <w:name w:val="Strong"/>
    <w:basedOn w:val="DefaultParagraphFont"/>
    <w:uiPriority w:val="22"/>
    <w:qFormat/>
    <w:rsid w:val="00BD625E"/>
    <w:rPr>
      <w:rFonts w:ascii="Cambria" w:hAnsi="Cambria"/>
      <w:b/>
      <w:bCs/>
    </w:rPr>
  </w:style>
  <w:style w:type="character" w:styleId="Emphasis">
    <w:name w:val="Emphasis"/>
    <w:basedOn w:val="DefaultParagraphFont"/>
    <w:uiPriority w:val="20"/>
    <w:qFormat/>
    <w:rsid w:val="00BD625E"/>
    <w:rPr>
      <w:rFonts w:ascii="Cambria" w:hAnsi="Cambria"/>
      <w:i/>
      <w:iCs/>
    </w:rPr>
  </w:style>
  <w:style w:type="paragraph" w:styleId="NoSpacing">
    <w:name w:val="No Spacing"/>
    <w:uiPriority w:val="1"/>
    <w:qFormat/>
    <w:rsid w:val="00BD625E"/>
    <w:rPr>
      <w:rFonts w:ascii="Cambria" w:hAnsi="Cambria" w:cs="Calibri"/>
      <w:kern w:val="0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BD625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625E"/>
    <w:rPr>
      <w:rFonts w:asciiTheme="majorHAnsi" w:hAnsiTheme="majorHAnsi" w:cs="Calibri"/>
      <w:i/>
      <w:iCs/>
      <w:color w:val="404040" w:themeColor="text1" w:themeTint="BF"/>
      <w:kern w:val="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62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625E"/>
    <w:rPr>
      <w:rFonts w:asciiTheme="majorHAnsi" w:hAnsiTheme="majorHAnsi" w:cs="Calibri"/>
      <w:i/>
      <w:iCs/>
      <w:color w:val="0F4761" w:themeColor="accent1" w:themeShade="BF"/>
      <w:kern w:val="0"/>
    </w:rPr>
  </w:style>
  <w:style w:type="character" w:styleId="SubtleEmphasis">
    <w:name w:val="Subtle Emphasis"/>
    <w:basedOn w:val="DefaultParagraphFont"/>
    <w:uiPriority w:val="19"/>
    <w:qFormat/>
    <w:rsid w:val="00BD625E"/>
    <w:rPr>
      <w:rFonts w:ascii="Cambria" w:hAnsi="Cambria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BD625E"/>
    <w:rPr>
      <w:rFonts w:ascii="Cambria" w:hAnsi="Cambria"/>
      <w:i/>
      <w:iCs/>
      <w:color w:val="0F4761" w:themeColor="accent1" w:themeShade="BF"/>
    </w:rPr>
  </w:style>
  <w:style w:type="character" w:styleId="SubtleReference">
    <w:name w:val="Subtle Reference"/>
    <w:basedOn w:val="DefaultParagraphFont"/>
    <w:uiPriority w:val="31"/>
    <w:qFormat/>
    <w:rsid w:val="00BD625E"/>
    <w:rPr>
      <w:rFonts w:ascii="Cambria" w:hAnsi="Cambria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BD625E"/>
    <w:rPr>
      <w:rFonts w:ascii="Cambria" w:hAnsi="Cambria"/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B5FF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5FF7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7079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7952"/>
    <w:rPr>
      <w:rFonts w:ascii="Cambria" w:hAnsi="Cambria" w:cs="Times New Roman"/>
      <w:kern w:val="0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707952"/>
  </w:style>
  <w:style w:type="numbering" w:customStyle="1" w:styleId="CurrentList1">
    <w:name w:val="Current List1"/>
    <w:uiPriority w:val="99"/>
    <w:rsid w:val="0063591E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 2007 - 2010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Austin Rammell</dc:creator>
  <cp:keywords/>
  <dc:description/>
  <cp:lastModifiedBy>Avery Primm</cp:lastModifiedBy>
  <cp:revision>2</cp:revision>
  <dcterms:created xsi:type="dcterms:W3CDTF">2026-01-11T12:13:00Z</dcterms:created>
  <dcterms:modified xsi:type="dcterms:W3CDTF">2026-01-11T12:13:00Z</dcterms:modified>
</cp:coreProperties>
</file>